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106B" w14:textId="30EC0C9A" w:rsidR="006950EB" w:rsidRPr="00DA06D5" w:rsidRDefault="001A4B54">
      <w:pPr>
        <w:rPr>
          <w:b/>
          <w:bCs/>
        </w:rPr>
      </w:pPr>
      <w:r w:rsidRPr="00DA06D5">
        <w:rPr>
          <w:b/>
          <w:bCs/>
        </w:rPr>
        <w:t xml:space="preserve">HDR </w:t>
      </w:r>
      <w:r w:rsidR="003F6FB2">
        <w:rPr>
          <w:b/>
          <w:bCs/>
        </w:rPr>
        <w:t xml:space="preserve">Student </w:t>
      </w:r>
      <w:r w:rsidRPr="00DA06D5">
        <w:rPr>
          <w:b/>
          <w:bCs/>
        </w:rPr>
        <w:t>Summary for Research Internship - Close &amp; Report</w:t>
      </w:r>
    </w:p>
    <w:p w14:paraId="16630997" w14:textId="2D34DEDC" w:rsidR="00FF419E" w:rsidRDefault="00FF419E">
      <w:r>
        <w:t xml:space="preserve">Please complete a short </w:t>
      </w:r>
      <w:r w:rsidR="00151C3B">
        <w:t>high-level</w:t>
      </w:r>
      <w:r>
        <w:t xml:space="preserve"> summary</w:t>
      </w:r>
      <w:r w:rsidR="00DA06D5">
        <w:t xml:space="preserve"> with below details</w:t>
      </w:r>
      <w:r>
        <w:t>.</w:t>
      </w:r>
    </w:p>
    <w:p w14:paraId="570F880B" w14:textId="7BEF7456" w:rsidR="00DA06D5" w:rsidRDefault="00DA06D5">
      <w:r>
        <w:t>Note – If you’ve completed an APR Internship, please submit the impact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B62D0" w14:paraId="6D1FCAA7" w14:textId="77777777" w:rsidTr="7390341C">
        <w:tc>
          <w:tcPr>
            <w:tcW w:w="3397" w:type="dxa"/>
          </w:tcPr>
          <w:p w14:paraId="31541F32" w14:textId="5FF4026F" w:rsidR="003B62D0" w:rsidRPr="001A4B54" w:rsidRDefault="003B62D0" w:rsidP="7390341C">
            <w:pPr>
              <w:rPr>
                <w:rFonts w:eastAsia="Times New Roman"/>
                <w:b/>
                <w:bCs/>
              </w:rPr>
            </w:pPr>
            <w:r w:rsidRPr="7390341C">
              <w:rPr>
                <w:rFonts w:eastAsia="Times New Roman"/>
                <w:b/>
                <w:bCs/>
              </w:rPr>
              <w:t>About you:</w:t>
            </w:r>
          </w:p>
        </w:tc>
        <w:tc>
          <w:tcPr>
            <w:tcW w:w="5619" w:type="dxa"/>
          </w:tcPr>
          <w:p w14:paraId="033D98E9" w14:textId="77777777" w:rsidR="003B62D0" w:rsidRDefault="003B62D0" w:rsidP="003F6FB2"/>
        </w:tc>
      </w:tr>
      <w:tr w:rsidR="003B62D0" w14:paraId="0B811049" w14:textId="77777777" w:rsidTr="7390341C">
        <w:tc>
          <w:tcPr>
            <w:tcW w:w="3397" w:type="dxa"/>
          </w:tcPr>
          <w:p w14:paraId="61BDD9F0" w14:textId="6DA14C2B" w:rsidR="003B62D0" w:rsidRDefault="003B62D0" w:rsidP="003F6FB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Name</w:t>
            </w:r>
          </w:p>
        </w:tc>
        <w:tc>
          <w:tcPr>
            <w:tcW w:w="5619" w:type="dxa"/>
          </w:tcPr>
          <w:p w14:paraId="4B5EB636" w14:textId="77777777" w:rsidR="003B62D0" w:rsidRDefault="003B62D0" w:rsidP="003F6FB2"/>
        </w:tc>
      </w:tr>
      <w:tr w:rsidR="003B62D0" w14:paraId="498321C1" w14:textId="77777777" w:rsidTr="7390341C">
        <w:tc>
          <w:tcPr>
            <w:tcW w:w="3397" w:type="dxa"/>
          </w:tcPr>
          <w:p w14:paraId="78D75107" w14:textId="2F59DCBB" w:rsidR="003B62D0" w:rsidRDefault="0096277F" w:rsidP="003F6FB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Student ID </w:t>
            </w:r>
          </w:p>
        </w:tc>
        <w:tc>
          <w:tcPr>
            <w:tcW w:w="5619" w:type="dxa"/>
          </w:tcPr>
          <w:p w14:paraId="774C69C8" w14:textId="77777777" w:rsidR="003B62D0" w:rsidRDefault="003B62D0" w:rsidP="003F6FB2"/>
        </w:tc>
      </w:tr>
      <w:tr w:rsidR="003B62D0" w14:paraId="189A982F" w14:textId="77777777" w:rsidTr="7390341C">
        <w:tc>
          <w:tcPr>
            <w:tcW w:w="3397" w:type="dxa"/>
          </w:tcPr>
          <w:p w14:paraId="3B2B6555" w14:textId="2575CE52" w:rsidR="003B62D0" w:rsidRDefault="0096277F" w:rsidP="003F6FB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School</w:t>
            </w:r>
          </w:p>
        </w:tc>
        <w:tc>
          <w:tcPr>
            <w:tcW w:w="5619" w:type="dxa"/>
          </w:tcPr>
          <w:p w14:paraId="0ADB42B4" w14:textId="77777777" w:rsidR="003B62D0" w:rsidRDefault="003B62D0" w:rsidP="003F6FB2"/>
        </w:tc>
      </w:tr>
      <w:tr w:rsidR="003B62D0" w14:paraId="4AD56F07" w14:textId="77777777" w:rsidTr="7390341C">
        <w:tc>
          <w:tcPr>
            <w:tcW w:w="3397" w:type="dxa"/>
          </w:tcPr>
          <w:p w14:paraId="51782B8E" w14:textId="5D8A3E20" w:rsidR="003B62D0" w:rsidRPr="001A4B54" w:rsidRDefault="003B62D0" w:rsidP="7390341C">
            <w:pPr>
              <w:rPr>
                <w:rFonts w:eastAsia="Times New Roman"/>
                <w:b/>
                <w:bCs/>
              </w:rPr>
            </w:pPr>
            <w:r w:rsidRPr="7390341C">
              <w:rPr>
                <w:rFonts w:eastAsia="Times New Roman"/>
                <w:b/>
                <w:bCs/>
              </w:rPr>
              <w:t>About the organisation:</w:t>
            </w:r>
          </w:p>
        </w:tc>
        <w:tc>
          <w:tcPr>
            <w:tcW w:w="5619" w:type="dxa"/>
          </w:tcPr>
          <w:p w14:paraId="0A2BBBEF" w14:textId="77777777" w:rsidR="003B62D0" w:rsidRDefault="003B62D0" w:rsidP="003F6FB2"/>
        </w:tc>
      </w:tr>
      <w:tr w:rsidR="003B62D0" w14:paraId="7D1C34B7" w14:textId="77777777" w:rsidTr="7390341C">
        <w:tc>
          <w:tcPr>
            <w:tcW w:w="3397" w:type="dxa"/>
          </w:tcPr>
          <w:p w14:paraId="2E6C130B" w14:textId="1B7E30B6" w:rsidR="003B62D0" w:rsidRDefault="003B62D0" w:rsidP="003F6FB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Name</w:t>
            </w:r>
          </w:p>
        </w:tc>
        <w:tc>
          <w:tcPr>
            <w:tcW w:w="5619" w:type="dxa"/>
          </w:tcPr>
          <w:p w14:paraId="03235262" w14:textId="77777777" w:rsidR="003B62D0" w:rsidRDefault="003B62D0" w:rsidP="003F6FB2"/>
        </w:tc>
      </w:tr>
      <w:tr w:rsidR="003B62D0" w14:paraId="46E51E51" w14:textId="77777777" w:rsidTr="7390341C">
        <w:tc>
          <w:tcPr>
            <w:tcW w:w="3397" w:type="dxa"/>
          </w:tcPr>
          <w:p w14:paraId="16A9F0CE" w14:textId="12BCBDBE" w:rsidR="003B62D0" w:rsidRDefault="003B62D0" w:rsidP="003F6FB2">
            <w:pPr>
              <w:jc w:val="right"/>
              <w:rPr>
                <w:rFonts w:eastAsia="Times New Roman"/>
              </w:rPr>
            </w:pPr>
            <w:r w:rsidRPr="7390341C">
              <w:rPr>
                <w:rFonts w:eastAsia="Times New Roman"/>
              </w:rPr>
              <w:t>Mentor</w:t>
            </w:r>
            <w:r w:rsidR="26D01320" w:rsidRPr="7390341C">
              <w:rPr>
                <w:rFonts w:eastAsia="Times New Roman"/>
              </w:rPr>
              <w:t xml:space="preserve"> name &amp; email address</w:t>
            </w:r>
          </w:p>
        </w:tc>
        <w:tc>
          <w:tcPr>
            <w:tcW w:w="5619" w:type="dxa"/>
          </w:tcPr>
          <w:p w14:paraId="1087DAE4" w14:textId="77777777" w:rsidR="003B62D0" w:rsidRDefault="003B62D0" w:rsidP="003F6FB2"/>
        </w:tc>
      </w:tr>
      <w:tr w:rsidR="003F6FB2" w14:paraId="5CBB3880" w14:textId="77777777" w:rsidTr="7390341C">
        <w:tc>
          <w:tcPr>
            <w:tcW w:w="3397" w:type="dxa"/>
          </w:tcPr>
          <w:p w14:paraId="581A43DD" w14:textId="280FA7E1" w:rsidR="003F6FB2" w:rsidRDefault="003F6FB2" w:rsidP="7390341C">
            <w:r w:rsidRPr="7390341C">
              <w:rPr>
                <w:rFonts w:eastAsia="Times New Roman"/>
                <w:b/>
                <w:bCs/>
              </w:rPr>
              <w:t>About the internship:</w:t>
            </w:r>
          </w:p>
        </w:tc>
        <w:tc>
          <w:tcPr>
            <w:tcW w:w="5619" w:type="dxa"/>
          </w:tcPr>
          <w:p w14:paraId="02AA5CEA" w14:textId="5E08D6EE" w:rsidR="003F6FB2" w:rsidRDefault="003F6FB2" w:rsidP="003F6FB2">
            <w:pPr>
              <w:pStyle w:val="NoSpacing"/>
            </w:pPr>
          </w:p>
        </w:tc>
      </w:tr>
      <w:tr w:rsidR="003F6FB2" w14:paraId="67EFF876" w14:textId="77777777" w:rsidTr="7390341C">
        <w:tc>
          <w:tcPr>
            <w:tcW w:w="3397" w:type="dxa"/>
          </w:tcPr>
          <w:p w14:paraId="47D0DA52" w14:textId="2F938566" w:rsidR="003F6FB2" w:rsidRDefault="003F6FB2" w:rsidP="003F6FB2">
            <w:pPr>
              <w:jc w:val="right"/>
            </w:pPr>
            <w:r w:rsidRPr="003F6FB2">
              <w:rPr>
                <w:rFonts w:eastAsia="Times New Roman"/>
              </w:rPr>
              <w:t>Start date</w:t>
            </w:r>
          </w:p>
        </w:tc>
        <w:tc>
          <w:tcPr>
            <w:tcW w:w="5619" w:type="dxa"/>
          </w:tcPr>
          <w:p w14:paraId="3254528F" w14:textId="77777777" w:rsidR="003F6FB2" w:rsidRDefault="003F6FB2" w:rsidP="003F6FB2">
            <w:pPr>
              <w:pStyle w:val="NoSpacing"/>
            </w:pPr>
          </w:p>
        </w:tc>
      </w:tr>
      <w:tr w:rsidR="003F6FB2" w14:paraId="56B3ECC2" w14:textId="77777777" w:rsidTr="7390341C">
        <w:tc>
          <w:tcPr>
            <w:tcW w:w="3397" w:type="dxa"/>
          </w:tcPr>
          <w:p w14:paraId="3D084838" w14:textId="497154F3" w:rsidR="003F6FB2" w:rsidRDefault="003F6FB2" w:rsidP="003F6FB2">
            <w:pPr>
              <w:pStyle w:val="NoSpacing"/>
              <w:jc w:val="right"/>
            </w:pPr>
            <w:r>
              <w:t>Finish date</w:t>
            </w:r>
          </w:p>
        </w:tc>
        <w:tc>
          <w:tcPr>
            <w:tcW w:w="5619" w:type="dxa"/>
          </w:tcPr>
          <w:p w14:paraId="01C7527B" w14:textId="77777777" w:rsidR="003F6FB2" w:rsidRDefault="003F6FB2" w:rsidP="003F6FB2">
            <w:pPr>
              <w:pStyle w:val="NoSpacing"/>
            </w:pPr>
          </w:p>
        </w:tc>
      </w:tr>
      <w:tr w:rsidR="003F6FB2" w14:paraId="1208E2BC" w14:textId="77777777" w:rsidTr="7390341C">
        <w:tc>
          <w:tcPr>
            <w:tcW w:w="3397" w:type="dxa"/>
          </w:tcPr>
          <w:p w14:paraId="5D3BA96A" w14:textId="1BD4BF47" w:rsidR="003F6FB2" w:rsidRDefault="003F6FB2" w:rsidP="003F6FB2">
            <w:pPr>
              <w:pStyle w:val="NoSpacing"/>
              <w:jc w:val="right"/>
            </w:pPr>
            <w:r>
              <w:t>Total number of days</w:t>
            </w:r>
          </w:p>
        </w:tc>
        <w:tc>
          <w:tcPr>
            <w:tcW w:w="5619" w:type="dxa"/>
          </w:tcPr>
          <w:p w14:paraId="54DF3534" w14:textId="77777777" w:rsidR="003F6FB2" w:rsidRDefault="003F6FB2" w:rsidP="003F6FB2">
            <w:pPr>
              <w:pStyle w:val="NoSpacing"/>
            </w:pPr>
          </w:p>
        </w:tc>
      </w:tr>
      <w:tr w:rsidR="7390341C" w14:paraId="0AAC2672" w14:textId="77777777" w:rsidTr="7390341C">
        <w:trPr>
          <w:trHeight w:val="300"/>
        </w:trPr>
        <w:tc>
          <w:tcPr>
            <w:tcW w:w="3397" w:type="dxa"/>
          </w:tcPr>
          <w:p w14:paraId="59462D98" w14:textId="485F8BDB" w:rsidR="47AF9060" w:rsidRDefault="47AF9060" w:rsidP="7390341C">
            <w:pPr>
              <w:rPr>
                <w:rFonts w:eastAsia="Times New Roman"/>
                <w:b/>
                <w:bCs/>
              </w:rPr>
            </w:pPr>
            <w:r w:rsidRPr="7390341C">
              <w:rPr>
                <w:rFonts w:eastAsia="Times New Roman"/>
                <w:b/>
                <w:bCs/>
              </w:rPr>
              <w:t>Research Summary</w:t>
            </w:r>
            <w:r w:rsidR="006821DE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5619" w:type="dxa"/>
          </w:tcPr>
          <w:p w14:paraId="37D3EE09" w14:textId="7D52B78F" w:rsidR="7390341C" w:rsidRDefault="7390341C" w:rsidP="7390341C"/>
        </w:tc>
      </w:tr>
      <w:tr w:rsidR="7390341C" w14:paraId="33ED09A0" w14:textId="77777777" w:rsidTr="7390341C">
        <w:trPr>
          <w:trHeight w:val="300"/>
        </w:trPr>
        <w:tc>
          <w:tcPr>
            <w:tcW w:w="3397" w:type="dxa"/>
          </w:tcPr>
          <w:p w14:paraId="412B6C93" w14:textId="60E1494F" w:rsidR="47AF9060" w:rsidRDefault="47AF9060" w:rsidP="7390341C">
            <w:pPr>
              <w:rPr>
                <w:rFonts w:eastAsia="Times New Roman"/>
              </w:rPr>
            </w:pPr>
            <w:r w:rsidRPr="7390341C">
              <w:rPr>
                <w:rFonts w:eastAsia="Times New Roman"/>
              </w:rPr>
              <w:t>What was the R&amp;D challenge/goal to deliver? Was this met?</w:t>
            </w:r>
          </w:p>
        </w:tc>
        <w:tc>
          <w:tcPr>
            <w:tcW w:w="5619" w:type="dxa"/>
          </w:tcPr>
          <w:p w14:paraId="4D91E741" w14:textId="31349618" w:rsidR="7390341C" w:rsidRDefault="7390341C" w:rsidP="7390341C"/>
        </w:tc>
      </w:tr>
      <w:tr w:rsidR="7390341C" w14:paraId="6A7391B0" w14:textId="77777777" w:rsidTr="7390341C">
        <w:trPr>
          <w:trHeight w:val="300"/>
        </w:trPr>
        <w:tc>
          <w:tcPr>
            <w:tcW w:w="3397" w:type="dxa"/>
          </w:tcPr>
          <w:p w14:paraId="547A5F7D" w14:textId="6332E9BE" w:rsidR="47AF9060" w:rsidRDefault="47AF9060" w:rsidP="7390341C">
            <w:pPr>
              <w:rPr>
                <w:rFonts w:eastAsia="Times New Roman"/>
              </w:rPr>
            </w:pPr>
            <w:r w:rsidRPr="7390341C">
              <w:rPr>
                <w:rFonts w:eastAsia="Times New Roman"/>
              </w:rPr>
              <w:t>What key R&amp;D tasks did you do to meet the goal?</w:t>
            </w:r>
          </w:p>
        </w:tc>
        <w:tc>
          <w:tcPr>
            <w:tcW w:w="5619" w:type="dxa"/>
          </w:tcPr>
          <w:p w14:paraId="104DAA22" w14:textId="7CFDDA4A" w:rsidR="7390341C" w:rsidRDefault="7390341C" w:rsidP="7390341C"/>
        </w:tc>
      </w:tr>
      <w:tr w:rsidR="7390341C" w14:paraId="2F389369" w14:textId="77777777" w:rsidTr="7390341C">
        <w:trPr>
          <w:trHeight w:val="300"/>
        </w:trPr>
        <w:tc>
          <w:tcPr>
            <w:tcW w:w="3397" w:type="dxa"/>
          </w:tcPr>
          <w:p w14:paraId="01460516" w14:textId="63A2D9B3" w:rsidR="0AE54DBA" w:rsidRDefault="0AE54DBA" w:rsidP="7390341C">
            <w:pPr>
              <w:spacing w:before="120" w:after="120"/>
            </w:pPr>
            <w:r>
              <w:t>What was the impact of your research</w:t>
            </w:r>
            <w:r w:rsidR="1D90D048">
              <w:t xml:space="preserve"> to th</w:t>
            </w:r>
            <w:r w:rsidR="23F8153C">
              <w:t xml:space="preserve">e </w:t>
            </w:r>
            <w:r w:rsidR="1D90D048">
              <w:t>organisation</w:t>
            </w:r>
            <w:r>
              <w:t>?</w:t>
            </w:r>
          </w:p>
        </w:tc>
        <w:tc>
          <w:tcPr>
            <w:tcW w:w="5619" w:type="dxa"/>
          </w:tcPr>
          <w:p w14:paraId="7F08DAEE" w14:textId="76959BEA" w:rsidR="7390341C" w:rsidRDefault="7390341C" w:rsidP="7390341C"/>
        </w:tc>
      </w:tr>
      <w:tr w:rsidR="7390341C" w14:paraId="5740D052" w14:textId="77777777" w:rsidTr="7390341C">
        <w:trPr>
          <w:trHeight w:val="300"/>
        </w:trPr>
        <w:tc>
          <w:tcPr>
            <w:tcW w:w="3397" w:type="dxa"/>
          </w:tcPr>
          <w:p w14:paraId="49D1F3E7" w14:textId="14852BE6" w:rsidR="47AF9060" w:rsidRDefault="47AF9060" w:rsidP="7390341C">
            <w:pPr>
              <w:rPr>
                <w:rFonts w:eastAsia="Times New Roman"/>
                <w:b/>
                <w:bCs/>
              </w:rPr>
            </w:pPr>
            <w:r w:rsidRPr="7390341C">
              <w:rPr>
                <w:rFonts w:eastAsia="Times New Roman"/>
                <w:b/>
                <w:bCs/>
              </w:rPr>
              <w:t xml:space="preserve">Student </w:t>
            </w:r>
            <w:r w:rsidR="47A641CC" w:rsidRPr="7390341C">
              <w:rPr>
                <w:rFonts w:eastAsia="Times New Roman"/>
                <w:b/>
                <w:bCs/>
              </w:rPr>
              <w:t>Experience</w:t>
            </w:r>
            <w:r w:rsidR="006821DE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5619" w:type="dxa"/>
          </w:tcPr>
          <w:p w14:paraId="55A21E3C" w14:textId="09E1D983" w:rsidR="7390341C" w:rsidRDefault="7390341C" w:rsidP="7390341C"/>
        </w:tc>
      </w:tr>
      <w:tr w:rsidR="001A4B54" w14:paraId="7FAABEB8" w14:textId="77777777" w:rsidTr="7390341C">
        <w:tc>
          <w:tcPr>
            <w:tcW w:w="3397" w:type="dxa"/>
          </w:tcPr>
          <w:p w14:paraId="381F2FDF" w14:textId="55930680" w:rsidR="001A4B54" w:rsidRDefault="001A4B54" w:rsidP="00DA06D5">
            <w:pPr>
              <w:spacing w:before="120" w:after="120"/>
            </w:pPr>
            <w:r w:rsidRPr="001A4B54">
              <w:rPr>
                <w:rFonts w:eastAsia="Times New Roman"/>
              </w:rPr>
              <w:t xml:space="preserve">What attracted you to </w:t>
            </w:r>
            <w:r w:rsidR="003F6FB2">
              <w:rPr>
                <w:rFonts w:eastAsia="Times New Roman"/>
              </w:rPr>
              <w:t xml:space="preserve">intern </w:t>
            </w:r>
            <w:r w:rsidRPr="001A4B54">
              <w:rPr>
                <w:rFonts w:eastAsia="Times New Roman"/>
              </w:rPr>
              <w:t xml:space="preserve">with </w:t>
            </w:r>
            <w:r>
              <w:rPr>
                <w:rFonts w:eastAsia="Times New Roman"/>
              </w:rPr>
              <w:t xml:space="preserve">the </w:t>
            </w:r>
            <w:r>
              <w:t>organisation</w:t>
            </w:r>
            <w:r w:rsidRPr="001A4B54">
              <w:rPr>
                <w:rFonts w:eastAsia="Times New Roman"/>
              </w:rPr>
              <w:t xml:space="preserve">? </w:t>
            </w:r>
          </w:p>
        </w:tc>
        <w:tc>
          <w:tcPr>
            <w:tcW w:w="5619" w:type="dxa"/>
          </w:tcPr>
          <w:p w14:paraId="1F7C53E2" w14:textId="77777777" w:rsidR="001A4B54" w:rsidRDefault="001A4B54" w:rsidP="00151C3B">
            <w:pPr>
              <w:spacing w:before="120" w:after="120"/>
            </w:pPr>
          </w:p>
        </w:tc>
      </w:tr>
      <w:tr w:rsidR="001A4B54" w14:paraId="66CDF586" w14:textId="77777777" w:rsidTr="7390341C">
        <w:tc>
          <w:tcPr>
            <w:tcW w:w="3397" w:type="dxa"/>
          </w:tcPr>
          <w:p w14:paraId="64A7A054" w14:textId="0DFD9E25" w:rsidR="001A4B54" w:rsidRDefault="001A4B54" w:rsidP="00151C3B">
            <w:pPr>
              <w:spacing w:before="120" w:after="120"/>
            </w:pPr>
            <w:r>
              <w:t>What was the R&amp;D challenge you tackled?</w:t>
            </w:r>
          </w:p>
        </w:tc>
        <w:tc>
          <w:tcPr>
            <w:tcW w:w="5619" w:type="dxa"/>
          </w:tcPr>
          <w:p w14:paraId="0DBEABB5" w14:textId="77777777" w:rsidR="001A4B54" w:rsidRDefault="001A4B54" w:rsidP="00151C3B">
            <w:pPr>
              <w:spacing w:before="120" w:after="120"/>
            </w:pPr>
          </w:p>
        </w:tc>
      </w:tr>
      <w:tr w:rsidR="00FF419E" w14:paraId="4F9579FF" w14:textId="77777777" w:rsidTr="7390341C">
        <w:tc>
          <w:tcPr>
            <w:tcW w:w="3397" w:type="dxa"/>
          </w:tcPr>
          <w:p w14:paraId="66FBD29C" w14:textId="4239FE70" w:rsidR="00FF419E" w:rsidRDefault="00FF419E" w:rsidP="00151C3B">
            <w:pPr>
              <w:spacing w:before="120" w:after="120"/>
            </w:pPr>
            <w:r>
              <w:t xml:space="preserve">What did you </w:t>
            </w:r>
            <w:r w:rsidR="003F6FB2">
              <w:t xml:space="preserve">get to </w:t>
            </w:r>
            <w:r>
              <w:t>produce?</w:t>
            </w:r>
          </w:p>
        </w:tc>
        <w:tc>
          <w:tcPr>
            <w:tcW w:w="5619" w:type="dxa"/>
          </w:tcPr>
          <w:p w14:paraId="65CB9EBC" w14:textId="77777777" w:rsidR="00FF419E" w:rsidRDefault="00FF419E" w:rsidP="00151C3B">
            <w:pPr>
              <w:spacing w:before="120" w:after="120"/>
            </w:pPr>
          </w:p>
        </w:tc>
      </w:tr>
      <w:tr w:rsidR="001A4B54" w14:paraId="392FD7AD" w14:textId="77777777" w:rsidTr="7390341C">
        <w:tc>
          <w:tcPr>
            <w:tcW w:w="3397" w:type="dxa"/>
          </w:tcPr>
          <w:p w14:paraId="06510D6B" w14:textId="634C5723" w:rsidR="001A4B54" w:rsidRDefault="001A4B54" w:rsidP="00151C3B">
            <w:pPr>
              <w:spacing w:before="120" w:after="120"/>
            </w:pPr>
            <w:r>
              <w:t>What new things did you do or learn?</w:t>
            </w:r>
          </w:p>
        </w:tc>
        <w:tc>
          <w:tcPr>
            <w:tcW w:w="5619" w:type="dxa"/>
          </w:tcPr>
          <w:p w14:paraId="6E7C7F62" w14:textId="77777777" w:rsidR="001A4B54" w:rsidRDefault="001A4B54" w:rsidP="00151C3B">
            <w:pPr>
              <w:spacing w:before="120" w:after="120"/>
            </w:pPr>
          </w:p>
        </w:tc>
      </w:tr>
      <w:tr w:rsidR="001A4B54" w14:paraId="0EF7A6F5" w14:textId="77777777" w:rsidTr="7390341C">
        <w:tc>
          <w:tcPr>
            <w:tcW w:w="3397" w:type="dxa"/>
          </w:tcPr>
          <w:p w14:paraId="7B71D219" w14:textId="03E7749A" w:rsidR="001A4B54" w:rsidRDefault="00FF419E" w:rsidP="00151C3B">
            <w:pPr>
              <w:spacing w:before="120" w:after="120"/>
            </w:pPr>
            <w:r>
              <w:rPr>
                <w:rFonts w:eastAsia="Times New Roman"/>
              </w:rPr>
              <w:t>Were there any surprises</w:t>
            </w:r>
            <w:r w:rsidR="00DA06D5">
              <w:rPr>
                <w:rFonts w:eastAsia="Times New Roman"/>
              </w:rPr>
              <w:t xml:space="preserve"> for you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5619" w:type="dxa"/>
          </w:tcPr>
          <w:p w14:paraId="58960982" w14:textId="77777777" w:rsidR="001A4B54" w:rsidRDefault="001A4B54" w:rsidP="00151C3B">
            <w:pPr>
              <w:spacing w:before="120" w:after="120"/>
            </w:pPr>
          </w:p>
        </w:tc>
      </w:tr>
      <w:tr w:rsidR="001A4B54" w14:paraId="10A968D0" w14:textId="77777777" w:rsidTr="7390341C">
        <w:tc>
          <w:tcPr>
            <w:tcW w:w="3397" w:type="dxa"/>
          </w:tcPr>
          <w:p w14:paraId="4DCCB99A" w14:textId="1A69D5CA" w:rsidR="001A4B54" w:rsidRDefault="00FF419E" w:rsidP="00151C3B">
            <w:pPr>
              <w:spacing w:before="120" w:after="120"/>
            </w:pPr>
            <w:r w:rsidRPr="00FF419E">
              <w:rPr>
                <w:rFonts w:eastAsia="Times New Roman"/>
              </w:rPr>
              <w:t>Has the experience shaped your career direction?</w:t>
            </w:r>
            <w:r>
              <w:rPr>
                <w:rFonts w:eastAsia="Times New Roman"/>
              </w:rPr>
              <w:t xml:space="preserve"> If so, how?</w:t>
            </w:r>
          </w:p>
        </w:tc>
        <w:tc>
          <w:tcPr>
            <w:tcW w:w="5619" w:type="dxa"/>
          </w:tcPr>
          <w:p w14:paraId="41F9366A" w14:textId="77777777" w:rsidR="001A4B54" w:rsidRDefault="001A4B54" w:rsidP="00151C3B">
            <w:pPr>
              <w:spacing w:before="120" w:after="120"/>
            </w:pPr>
          </w:p>
        </w:tc>
      </w:tr>
      <w:tr w:rsidR="001A4B54" w14:paraId="17F4FE7A" w14:textId="77777777" w:rsidTr="7390341C">
        <w:tc>
          <w:tcPr>
            <w:tcW w:w="3397" w:type="dxa"/>
          </w:tcPr>
          <w:p w14:paraId="4E26A10B" w14:textId="693B708F" w:rsidR="001A4B54" w:rsidRDefault="00FF419E" w:rsidP="00151C3B">
            <w:pPr>
              <w:spacing w:before="120" w:after="120"/>
            </w:pPr>
            <w:r w:rsidRPr="00FF419E">
              <w:rPr>
                <w:rFonts w:eastAsia="Times New Roman"/>
              </w:rPr>
              <w:t>What would you say to other students about doing a research internship?</w:t>
            </w:r>
          </w:p>
        </w:tc>
        <w:tc>
          <w:tcPr>
            <w:tcW w:w="5619" w:type="dxa"/>
          </w:tcPr>
          <w:p w14:paraId="3AFD06A7" w14:textId="77777777" w:rsidR="001A4B54" w:rsidRDefault="001A4B54" w:rsidP="00151C3B">
            <w:pPr>
              <w:spacing w:before="120" w:after="120"/>
            </w:pPr>
          </w:p>
        </w:tc>
      </w:tr>
      <w:tr w:rsidR="003F6FB2" w:rsidRPr="003F6FB2" w14:paraId="0CA708C0" w14:textId="77777777" w:rsidTr="7390341C">
        <w:tc>
          <w:tcPr>
            <w:tcW w:w="3397" w:type="dxa"/>
            <w:shd w:val="clear" w:color="auto" w:fill="215E99" w:themeFill="text2" w:themeFillTint="BF"/>
          </w:tcPr>
          <w:p w14:paraId="2CD33E93" w14:textId="609A29DE" w:rsidR="001A4B54" w:rsidRPr="003F6FB2" w:rsidRDefault="00DA06D5" w:rsidP="00151C3B">
            <w:pPr>
              <w:spacing w:before="120" w:after="120"/>
              <w:rPr>
                <w:color w:val="FFFFFF" w:themeColor="background1"/>
              </w:rPr>
            </w:pPr>
            <w:r w:rsidRPr="003F6FB2">
              <w:rPr>
                <w:color w:val="FFFFFF" w:themeColor="background1"/>
              </w:rPr>
              <w:t xml:space="preserve">We would welcome the opportunity to promote you and your experience more widely. </w:t>
            </w:r>
          </w:p>
        </w:tc>
        <w:tc>
          <w:tcPr>
            <w:tcW w:w="5619" w:type="dxa"/>
            <w:shd w:val="clear" w:color="auto" w:fill="215E99" w:themeFill="text2" w:themeFillTint="BF"/>
          </w:tcPr>
          <w:p w14:paraId="3F146658" w14:textId="7C6E1EFC" w:rsidR="001A4B54" w:rsidRPr="003F6FB2" w:rsidRDefault="00151C3B" w:rsidP="00151C3B">
            <w:pPr>
              <w:spacing w:before="120" w:after="120"/>
              <w:rPr>
                <w:color w:val="FFFFFF" w:themeColor="background1"/>
              </w:rPr>
            </w:pPr>
            <w:r w:rsidRPr="003F6FB2">
              <w:rPr>
                <w:color w:val="FFFFFF" w:themeColor="background1"/>
              </w:rPr>
              <w:t xml:space="preserve">Please complete the </w:t>
            </w:r>
            <w:hyperlink r:id="rId10" w:tgtFrame="_blank" w:history="1">
              <w:r w:rsidR="0096277F" w:rsidRPr="003F6FB2">
                <w:rPr>
                  <w:rStyle w:val="Hyperlink"/>
                  <w:color w:val="00B0F0"/>
                </w:rPr>
                <w:t>Talent Release Form</w:t>
              </w:r>
            </w:hyperlink>
            <w:r w:rsidR="0096277F" w:rsidRPr="003F6FB2">
              <w:rPr>
                <w:color w:val="FFFFFF" w:themeColor="background1"/>
              </w:rPr>
              <w:t> </w:t>
            </w:r>
            <w:r w:rsidRPr="003F6FB2">
              <w:rPr>
                <w:color w:val="FFFFFF" w:themeColor="background1"/>
              </w:rPr>
              <w:t>&amp; attach any photos</w:t>
            </w:r>
            <w:r w:rsidR="0096277F" w:rsidRPr="003F6FB2">
              <w:rPr>
                <w:color w:val="FFFFFF" w:themeColor="background1"/>
              </w:rPr>
              <w:t>/video</w:t>
            </w:r>
            <w:r w:rsidRPr="003F6FB2">
              <w:rPr>
                <w:color w:val="FFFFFF" w:themeColor="background1"/>
              </w:rPr>
              <w:t xml:space="preserve"> and forward to </w:t>
            </w:r>
            <w:hyperlink r:id="rId11" w:history="1">
              <w:r w:rsidRPr="003F6FB2">
                <w:rPr>
                  <w:rStyle w:val="Hyperlink"/>
                  <w:color w:val="00B0F0"/>
                </w:rPr>
                <w:t>internships-grs@uwa.edu.au</w:t>
              </w:r>
            </w:hyperlink>
            <w:r w:rsidRPr="003F6FB2">
              <w:rPr>
                <w:color w:val="00B0F0"/>
              </w:rPr>
              <w:t xml:space="preserve"> </w:t>
            </w:r>
          </w:p>
        </w:tc>
      </w:tr>
    </w:tbl>
    <w:p w14:paraId="75BB1BA3" w14:textId="7696EE8C" w:rsidR="00C5250D" w:rsidRDefault="003F6FB2">
      <w:r>
        <w:t>Thank you</w:t>
      </w:r>
      <w:r w:rsidR="00C5250D">
        <w:t>!</w:t>
      </w:r>
      <w:r w:rsidR="0E43C763">
        <w:t xml:space="preserve"> </w:t>
      </w:r>
      <w:r w:rsidR="00C5250D">
        <w:t>GRS Internships</w:t>
      </w:r>
    </w:p>
    <w:sectPr w:rsidR="00C5250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34E1" w14:textId="77777777" w:rsidR="00FA2984" w:rsidRDefault="00FA2984" w:rsidP="000A1A08">
      <w:pPr>
        <w:spacing w:after="0" w:line="240" w:lineRule="auto"/>
      </w:pPr>
      <w:r>
        <w:separator/>
      </w:r>
    </w:p>
  </w:endnote>
  <w:endnote w:type="continuationSeparator" w:id="0">
    <w:p w14:paraId="5584D279" w14:textId="77777777" w:rsidR="00FA2984" w:rsidRDefault="00FA2984" w:rsidP="000A1A08">
      <w:pPr>
        <w:spacing w:after="0" w:line="240" w:lineRule="auto"/>
      </w:pPr>
      <w:r>
        <w:continuationSeparator/>
      </w:r>
    </w:p>
  </w:endnote>
  <w:endnote w:type="continuationNotice" w:id="1">
    <w:p w14:paraId="7099F96F" w14:textId="77777777" w:rsidR="00FA2984" w:rsidRDefault="00FA2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18D6" w14:textId="77777777" w:rsidR="00FA2984" w:rsidRDefault="00FA2984" w:rsidP="000A1A08">
      <w:pPr>
        <w:spacing w:after="0" w:line="240" w:lineRule="auto"/>
      </w:pPr>
      <w:r>
        <w:separator/>
      </w:r>
    </w:p>
  </w:footnote>
  <w:footnote w:type="continuationSeparator" w:id="0">
    <w:p w14:paraId="36049E18" w14:textId="77777777" w:rsidR="00FA2984" w:rsidRDefault="00FA2984" w:rsidP="000A1A08">
      <w:pPr>
        <w:spacing w:after="0" w:line="240" w:lineRule="auto"/>
      </w:pPr>
      <w:r>
        <w:continuationSeparator/>
      </w:r>
    </w:p>
  </w:footnote>
  <w:footnote w:type="continuationNotice" w:id="1">
    <w:p w14:paraId="15A9B37C" w14:textId="77777777" w:rsidR="00FA2984" w:rsidRDefault="00FA2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E092" w14:textId="5860CCF5" w:rsidR="000A1A08" w:rsidRDefault="00A877E8" w:rsidP="00A877E8">
    <w:pPr>
      <w:pStyle w:val="Header"/>
      <w:jc w:val="right"/>
    </w:pPr>
    <w:r>
      <w:rPr>
        <w:noProof/>
      </w:rPr>
      <w:drawing>
        <wp:inline distT="0" distB="0" distL="0" distR="0" wp14:anchorId="14A3BF6E" wp14:editId="7E8334AC">
          <wp:extent cx="1115251" cy="423795"/>
          <wp:effectExtent l="0" t="0" r="8890" b="0"/>
          <wp:docPr id="116869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691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8294" cy="432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B10"/>
    <w:multiLevelType w:val="hybridMultilevel"/>
    <w:tmpl w:val="F376A7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050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54"/>
    <w:rsid w:val="00095B40"/>
    <w:rsid w:val="000A1A08"/>
    <w:rsid w:val="000C49E5"/>
    <w:rsid w:val="0012098D"/>
    <w:rsid w:val="00151C3B"/>
    <w:rsid w:val="001A4B54"/>
    <w:rsid w:val="00242FC2"/>
    <w:rsid w:val="002F24AC"/>
    <w:rsid w:val="003716B8"/>
    <w:rsid w:val="003B30E2"/>
    <w:rsid w:val="003B62D0"/>
    <w:rsid w:val="003F6FB2"/>
    <w:rsid w:val="00415F8F"/>
    <w:rsid w:val="006821DE"/>
    <w:rsid w:val="006950EB"/>
    <w:rsid w:val="006C7981"/>
    <w:rsid w:val="0096277F"/>
    <w:rsid w:val="009854C2"/>
    <w:rsid w:val="00A877E8"/>
    <w:rsid w:val="00B15DB4"/>
    <w:rsid w:val="00C5250D"/>
    <w:rsid w:val="00DA06D5"/>
    <w:rsid w:val="00EF44DF"/>
    <w:rsid w:val="00FA2984"/>
    <w:rsid w:val="00FF419E"/>
    <w:rsid w:val="041822D2"/>
    <w:rsid w:val="08D44E3E"/>
    <w:rsid w:val="0AE54DBA"/>
    <w:rsid w:val="0E43C763"/>
    <w:rsid w:val="0F4B5A85"/>
    <w:rsid w:val="1D90D048"/>
    <w:rsid w:val="1FA4F498"/>
    <w:rsid w:val="23F8153C"/>
    <w:rsid w:val="26D01320"/>
    <w:rsid w:val="2BFC8FB5"/>
    <w:rsid w:val="3DFDBDAD"/>
    <w:rsid w:val="47A641CC"/>
    <w:rsid w:val="47AF9060"/>
    <w:rsid w:val="49F01928"/>
    <w:rsid w:val="4E439862"/>
    <w:rsid w:val="5B1A62D2"/>
    <w:rsid w:val="7390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4BB4"/>
  <w15:chartTrackingRefBased/>
  <w15:docId w15:val="{395D6062-4944-4575-9380-00E93AAC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B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C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C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F6F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1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08"/>
  </w:style>
  <w:style w:type="paragraph" w:styleId="Footer">
    <w:name w:val="footer"/>
    <w:basedOn w:val="Normal"/>
    <w:link w:val="FooterChar"/>
    <w:uiPriority w:val="99"/>
    <w:unhideWhenUsed/>
    <w:rsid w:val="000A1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ships-grs@uwa.edu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iwa.sharepoint.com/:w:/s/sd-BMR/EVo7ZZ5eVURBi6IZ1wMiYccBvO7eevfEXqxbOCIQRjSMHg?e=YFKoN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60EE72EE68A418CD27AAC5B63847D" ma:contentTypeVersion="14" ma:contentTypeDescription="Create a new document." ma:contentTypeScope="" ma:versionID="cc7892e3d256fec91f572670e2a663bf">
  <xsd:schema xmlns:xsd="http://www.w3.org/2001/XMLSchema" xmlns:xs="http://www.w3.org/2001/XMLSchema" xmlns:p="http://schemas.microsoft.com/office/2006/metadata/properties" xmlns:ns2="54184f83-cabf-4193-b2d7-4cc022075110" xmlns:ns3="77ae21e5-31a6-408e-8bcf-cc7c2c457572" targetNamespace="http://schemas.microsoft.com/office/2006/metadata/properties" ma:root="true" ma:fieldsID="44c56576287cbff2f7cf9dfad3462d21" ns2:_="" ns3:_="">
    <xsd:import namespace="54184f83-cabf-4193-b2d7-4cc022075110"/>
    <xsd:import namespace="77ae21e5-31a6-408e-8bcf-cc7c2c457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4f83-cabf-4193-b2d7-4cc022075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e21e5-31a6-408e-8bcf-cc7c2c4575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eb8b69-f0d7-48b2-9e39-7a9269214e0a}" ma:internalName="TaxCatchAll" ma:showField="CatchAllData" ma:web="77ae21e5-31a6-408e-8bcf-cc7c2c457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84f83-cabf-4193-b2d7-4cc022075110">
      <Terms xmlns="http://schemas.microsoft.com/office/infopath/2007/PartnerControls"/>
    </lcf76f155ced4ddcb4097134ff3c332f>
    <TaxCatchAll xmlns="77ae21e5-31a6-408e-8bcf-cc7c2c457572" xsi:nil="true"/>
  </documentManagement>
</p:properties>
</file>

<file path=customXml/itemProps1.xml><?xml version="1.0" encoding="utf-8"?>
<ds:datastoreItem xmlns:ds="http://schemas.openxmlformats.org/officeDocument/2006/customXml" ds:itemID="{BE956E62-4015-406F-834E-A572F9B94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84f83-cabf-4193-b2d7-4cc022075110"/>
    <ds:schemaRef ds:uri="77ae21e5-31a6-408e-8bcf-cc7c2c457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89D6B-EB9A-479E-9832-5D3D53625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8C2F6-69C1-487E-8A9B-268A8E0F839C}">
  <ds:schemaRefs>
    <ds:schemaRef ds:uri="http://schemas.microsoft.com/office/2006/metadata/properties"/>
    <ds:schemaRef ds:uri="http://schemas.microsoft.com/office/infopath/2007/PartnerControls"/>
    <ds:schemaRef ds:uri="54184f83-cabf-4193-b2d7-4cc022075110"/>
    <ds:schemaRef ds:uri="77ae21e5-31a6-408e-8bcf-cc7c2c4575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Towler</dc:creator>
  <cp:keywords/>
  <dc:description/>
  <cp:lastModifiedBy>Lea Towler</cp:lastModifiedBy>
  <cp:revision>8</cp:revision>
  <dcterms:created xsi:type="dcterms:W3CDTF">2025-04-16T02:14:00Z</dcterms:created>
  <dcterms:modified xsi:type="dcterms:W3CDTF">2025-12-18T01:51:00Z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0x01010068F60EE72EE68A418CD27AAC5B63847D</vt:lpwstr>
  </property>
  <property fmtid="{D5CDD505-2E9C-101B-9397-08002B2CF9AE}" pid="3" name="MediaServiceImageTags">
    <vt:lpwstr/>
  </property>
</Properties>
</file>